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r5FNvXAAAACgEAAA8AAAAAAAAAAQAgAAAAIgAA&#10;AGRycy9kb3ducmV2LnhtbFBLAQIUABQAAAAIAIdO4kC8uZJ7QgIAAGQ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xDAB9gAAAAKAQAADwAA&#10;AAAAAAABACAAAAAiAAAAZHJzL2Rvd25yZXYueG1sUEsBAhQAFAAAAAgAh07iQIjFbnZPAgAApAQA&#10;AA4AAAAAAAAAAQAgAAAAJ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HCh1wAAAAkBAAAPAAAAAAAAAAEAIAAAACIAAABk&#10;cnMvZG93bnJldi54bWxQSwECFAAUAAAACACHTuJAaC3xMEACAABiBAAADgAAAAAAAAABACAAAAAm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28"/>
                        </w:rPr>
                        <w:t>准考证号：</w:t>
                      </w: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d9O7XAAAACAEAAA8AAAAAAAAAAQAgAAAAIgAA&#10;AGRycy9kb3ducmV2LnhtbFBLAQIUABQAAAAIAIdO4kCCNeXFQgIAAGM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_____年____月____日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xH+d2AAAAAoBAAAPAAAAAAAAAAEAIAAAACIAAABk&#10;cnMvZG93bnJldi54bWxQSwECFAAUAAAACACHTuJAPvfSYz8CAABiBAAADgAAAAAAAAABACAAAAAn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考核日期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_____年____月____日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n9N8TYAAAACgEAAA8AAAAAAAAAAQAgAAAAIgAAAGRycy9kb3du&#10;cmV2LnhtbFBLAQIUABQAAAAIAIdO4kD08ejycQIAANs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通信施工企业三类人员安全生产考场规则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答卷的书写部分须用黑、蓝色钢笔或圆珠笔，涂卡部分须用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30" o:spt="75" alt="" type="#_x0000_t75" style="height:622.3pt;width:507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30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A7E659A"/>
    <w:rsid w:val="36EE7787"/>
    <w:rsid w:val="423A5F76"/>
    <w:rsid w:val="459A43A4"/>
    <w:rsid w:val="47F0441B"/>
    <w:rsid w:val="54462559"/>
    <w:rsid w:val="5B4F185F"/>
    <w:rsid w:val="5C4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autoRedefine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2024-03-19T06:20:00Z</dcterms:created>
  <dc:creator>刘京曦</dc:creator>
  <cp:lastModifiedBy>刘京曦</cp:lastModifiedBy>
  <dcterms:modified xsi:type="dcterms:W3CDTF">2024-03-19T06:31:34Z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48EDE1CE3A744BE6B076D44B8C0F954B_11</vt:lpwstr>
  </property>
</Properties>
</file>